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1599" w14:textId="5F72B3BC" w:rsidR="00000000" w:rsidRDefault="0094651D" w:rsidP="00457B0C">
      <w:pPr>
        <w:jc w:val="center"/>
        <w:rPr>
          <w:b/>
          <w:sz w:val="32"/>
          <w:szCs w:val="32"/>
        </w:rPr>
      </w:pPr>
      <w:r w:rsidRPr="0094651D">
        <w:rPr>
          <w:b/>
          <w:sz w:val="32"/>
          <w:szCs w:val="32"/>
        </w:rPr>
        <w:t>Land In-Out Table</w:t>
      </w:r>
    </w:p>
    <w:p w14:paraId="4E6624D0" w14:textId="3F9F2085" w:rsidR="0094651D" w:rsidRDefault="0094651D" w:rsidP="00457B0C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1455"/>
        <w:gridCol w:w="1642"/>
        <w:gridCol w:w="1968"/>
        <w:gridCol w:w="775"/>
        <w:gridCol w:w="1107"/>
        <w:gridCol w:w="1525"/>
        <w:gridCol w:w="1574"/>
        <w:gridCol w:w="2026"/>
        <w:gridCol w:w="772"/>
      </w:tblGrid>
      <w:tr w:rsidR="009D640E" w:rsidRPr="0094651D" w14:paraId="426C545F" w14:textId="77777777" w:rsidTr="009D640E">
        <w:trPr>
          <w:trHeight w:val="680"/>
        </w:trPr>
        <w:tc>
          <w:tcPr>
            <w:tcW w:w="970" w:type="dxa"/>
          </w:tcPr>
          <w:p w14:paraId="6BE7D61C" w14:textId="3D3B5E3B" w:rsidR="009D640E" w:rsidRPr="0094651D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In-Date</w:t>
            </w:r>
          </w:p>
        </w:tc>
        <w:tc>
          <w:tcPr>
            <w:tcW w:w="1455" w:type="dxa"/>
          </w:tcPr>
          <w:p w14:paraId="062B8B24" w14:textId="05934A18" w:rsidR="009D640E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642" w:type="dxa"/>
          </w:tcPr>
          <w:p w14:paraId="380DE223" w14:textId="6B67BF87" w:rsidR="009D640E" w:rsidRPr="0094651D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968" w:type="dxa"/>
          </w:tcPr>
          <w:p w14:paraId="07A93D33" w14:textId="0BF3B5A1" w:rsidR="009D640E" w:rsidRPr="0094651D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029D70E6" w14:textId="7A575ED1" w:rsidR="009D640E" w:rsidRPr="0094651D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6D00D0D6" w14:textId="33DC1FE2" w:rsidR="009D640E" w:rsidRPr="0094651D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Out-Date</w:t>
            </w:r>
          </w:p>
        </w:tc>
        <w:tc>
          <w:tcPr>
            <w:tcW w:w="1525" w:type="dxa"/>
          </w:tcPr>
          <w:p w14:paraId="382F1A73" w14:textId="24324FE2" w:rsidR="009D640E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74" w:type="dxa"/>
          </w:tcPr>
          <w:p w14:paraId="5358A52B" w14:textId="0475D9BF" w:rsidR="009D640E" w:rsidRPr="0094651D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026" w:type="dxa"/>
          </w:tcPr>
          <w:p w14:paraId="0AC5441B" w14:textId="7E18AD94" w:rsidR="009D640E" w:rsidRPr="0094651D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72" w:type="dxa"/>
          </w:tcPr>
          <w:p w14:paraId="4CD27F59" w14:textId="78BC84E5" w:rsidR="009D640E" w:rsidRPr="0094651D" w:rsidRDefault="009D640E" w:rsidP="00457B0C">
            <w:pPr>
              <w:jc w:val="center"/>
              <w:rPr>
                <w:b/>
              </w:rPr>
            </w:pPr>
            <w:r>
              <w:rPr>
                <w:b/>
              </w:rPr>
              <w:t>Ref.</w:t>
            </w:r>
          </w:p>
        </w:tc>
      </w:tr>
      <w:tr w:rsidR="009D640E" w:rsidRPr="0094651D" w14:paraId="449B6AB8" w14:textId="77777777" w:rsidTr="009D640E">
        <w:trPr>
          <w:trHeight w:val="340"/>
        </w:trPr>
        <w:tc>
          <w:tcPr>
            <w:tcW w:w="970" w:type="dxa"/>
          </w:tcPr>
          <w:p w14:paraId="4483F4AC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55C5D538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154E3EB5" w14:textId="4F85A989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75C85F85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2305733F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2322EA2A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36EFF7F7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0D7E2288" w14:textId="0216921C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3AFF63A5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729E792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6DD30B10" w14:textId="77777777" w:rsidTr="009D640E">
        <w:trPr>
          <w:trHeight w:val="340"/>
        </w:trPr>
        <w:tc>
          <w:tcPr>
            <w:tcW w:w="970" w:type="dxa"/>
          </w:tcPr>
          <w:p w14:paraId="2B7F71B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6BC55209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533ACA28" w14:textId="2191A721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116A355A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28D88D9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7AC7CDC9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77874513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5E2E99DE" w14:textId="2F0896A0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3CD1D19C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58632018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64D4BA63" w14:textId="77777777" w:rsidTr="009D640E">
        <w:trPr>
          <w:trHeight w:val="340"/>
        </w:trPr>
        <w:tc>
          <w:tcPr>
            <w:tcW w:w="970" w:type="dxa"/>
          </w:tcPr>
          <w:p w14:paraId="7571553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07B84517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17DFBBDC" w14:textId="0BE91431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7D36B179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64364E5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52827B6F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79911DC3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72C62DC8" w14:textId="1B71D8A6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37D75767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5B40ED19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428D9267" w14:textId="77777777" w:rsidTr="009D640E">
        <w:trPr>
          <w:trHeight w:val="340"/>
        </w:trPr>
        <w:tc>
          <w:tcPr>
            <w:tcW w:w="970" w:type="dxa"/>
          </w:tcPr>
          <w:p w14:paraId="105838D2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6BA2F57D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23887C20" w14:textId="433F3A0E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460E9511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87984E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28ECF9BF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72A4BAD0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2635EE14" w14:textId="4F2FAA4A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7DFB38FF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29C696A2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46D00E2A" w14:textId="77777777" w:rsidTr="009D640E">
        <w:trPr>
          <w:trHeight w:val="323"/>
        </w:trPr>
        <w:tc>
          <w:tcPr>
            <w:tcW w:w="970" w:type="dxa"/>
          </w:tcPr>
          <w:p w14:paraId="5B21FCC7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44A02E7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41EB3BCE" w14:textId="65B0A469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78621BAF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66CCFE36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61413E59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6BD32178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1F01C948" w14:textId="349FA6EA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229386AE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10A28B8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34ADE28E" w14:textId="77777777" w:rsidTr="009D640E">
        <w:trPr>
          <w:trHeight w:val="340"/>
        </w:trPr>
        <w:tc>
          <w:tcPr>
            <w:tcW w:w="970" w:type="dxa"/>
          </w:tcPr>
          <w:p w14:paraId="6F7E90E1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0E19612D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6588F9ED" w14:textId="5023F275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52E8F268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4DA85C8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4EF31564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30BA5684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5E886F73" w14:textId="1DB7D6DB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33286B9D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30B541E6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710494DD" w14:textId="77777777" w:rsidTr="009D640E">
        <w:trPr>
          <w:trHeight w:val="340"/>
        </w:trPr>
        <w:tc>
          <w:tcPr>
            <w:tcW w:w="970" w:type="dxa"/>
          </w:tcPr>
          <w:p w14:paraId="624AF073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032D7393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6FF74B88" w14:textId="7EB1B9AF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7D19A5DA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5BFC895D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022EA7A8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4BCB5F83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52E2769A" w14:textId="7795E050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54ECCFF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1BF3BF74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222AFC2E" w14:textId="77777777" w:rsidTr="009D640E">
        <w:trPr>
          <w:trHeight w:val="340"/>
        </w:trPr>
        <w:tc>
          <w:tcPr>
            <w:tcW w:w="970" w:type="dxa"/>
          </w:tcPr>
          <w:p w14:paraId="4D188792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7A5FCAFE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4115D816" w14:textId="01B791C4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7E0F9AF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7B98AF7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64150244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525B43D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1504D10F" w14:textId="541C0792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74D4E491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265190C1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0E064DCE" w14:textId="77777777" w:rsidTr="009D640E">
        <w:trPr>
          <w:trHeight w:val="340"/>
        </w:trPr>
        <w:tc>
          <w:tcPr>
            <w:tcW w:w="970" w:type="dxa"/>
          </w:tcPr>
          <w:p w14:paraId="6F4BA310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1352426D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43BB839D" w14:textId="47FB6B5A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0BB4FFF8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9CC9015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77C037F0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48875C7C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242EE8E0" w14:textId="1246FDE8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36A8A86D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7F522946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1D2AAA0D" w14:textId="77777777" w:rsidTr="009D640E">
        <w:trPr>
          <w:trHeight w:val="340"/>
        </w:trPr>
        <w:tc>
          <w:tcPr>
            <w:tcW w:w="970" w:type="dxa"/>
          </w:tcPr>
          <w:p w14:paraId="10137A57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686CDFA2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56490A49" w14:textId="55CB0432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4B1C7294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1D646C5D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309DE209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279F2B6E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33F53A3A" w14:textId="0BF3EB86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61C79D6F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41EF8769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11746F50" w14:textId="77777777" w:rsidTr="009D640E">
        <w:trPr>
          <w:trHeight w:val="340"/>
        </w:trPr>
        <w:tc>
          <w:tcPr>
            <w:tcW w:w="970" w:type="dxa"/>
          </w:tcPr>
          <w:p w14:paraId="5C730B81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3BACD603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448D290F" w14:textId="33CC322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766CEC14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4BA9ADF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4784539E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7E38670B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3A88C1A5" w14:textId="2051D3D5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2B79AA57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75888572" w14:textId="77777777" w:rsidR="009D640E" w:rsidRPr="0094651D" w:rsidRDefault="009D640E" w:rsidP="00457B0C">
            <w:pPr>
              <w:jc w:val="center"/>
              <w:rPr>
                <w:b/>
              </w:rPr>
            </w:pPr>
          </w:p>
        </w:tc>
      </w:tr>
      <w:tr w:rsidR="009D640E" w:rsidRPr="0094651D" w14:paraId="49B97CD4" w14:textId="77777777" w:rsidTr="009D640E">
        <w:trPr>
          <w:trHeight w:val="340"/>
        </w:trPr>
        <w:tc>
          <w:tcPr>
            <w:tcW w:w="970" w:type="dxa"/>
          </w:tcPr>
          <w:p w14:paraId="17C8A01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0877AD32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06B36E1A" w14:textId="709B14BE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2C938EB3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3D625CC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3974C28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34D45276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4F56759A" w14:textId="54D61AF0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42EA6B43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3621CCC5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2ECB4BF8" w14:textId="77777777" w:rsidTr="009D640E">
        <w:trPr>
          <w:trHeight w:val="323"/>
        </w:trPr>
        <w:tc>
          <w:tcPr>
            <w:tcW w:w="970" w:type="dxa"/>
          </w:tcPr>
          <w:p w14:paraId="72641573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03F84CB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0497D87D" w14:textId="723C077D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5058E2B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7CFD6B6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210D423B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67DB8DD8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14B28AC2" w14:textId="506C5A93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2081E63B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326A304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5C3932B7" w14:textId="77777777" w:rsidTr="009D640E">
        <w:trPr>
          <w:trHeight w:val="340"/>
        </w:trPr>
        <w:tc>
          <w:tcPr>
            <w:tcW w:w="970" w:type="dxa"/>
          </w:tcPr>
          <w:p w14:paraId="2EC27F6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64506849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769EDF0B" w14:textId="67A29C3B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47DFAB85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6AC3F756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7AF49F44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0A64266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158EEBAB" w14:textId="6CDD8C81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26F3AB41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6CFDB5ED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67BE615E" w14:textId="77777777" w:rsidTr="009D640E">
        <w:trPr>
          <w:trHeight w:val="340"/>
        </w:trPr>
        <w:tc>
          <w:tcPr>
            <w:tcW w:w="970" w:type="dxa"/>
          </w:tcPr>
          <w:p w14:paraId="68351A51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357344C3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583F75B5" w14:textId="7BBDA516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15938A41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582BAFDC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1F06795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3C5BC39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566ADAF2" w14:textId="3F22FD4A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5C5E60E9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2BB8B32C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28447321" w14:textId="77777777" w:rsidTr="009D640E">
        <w:trPr>
          <w:trHeight w:val="340"/>
        </w:trPr>
        <w:tc>
          <w:tcPr>
            <w:tcW w:w="970" w:type="dxa"/>
          </w:tcPr>
          <w:p w14:paraId="615D0A62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49643807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24C649F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6611933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4B49FED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70C392F1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19E910E7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1D3A3062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5C5ED77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3D7E104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12B0432F" w14:textId="77777777" w:rsidTr="009D640E">
        <w:trPr>
          <w:trHeight w:val="340"/>
        </w:trPr>
        <w:tc>
          <w:tcPr>
            <w:tcW w:w="970" w:type="dxa"/>
          </w:tcPr>
          <w:p w14:paraId="0F36B9B6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417F3556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482E034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283F9461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2A2C16D2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7874380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1D953D4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015DA2F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0042B2F5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19D81BD4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3CD04503" w14:textId="77777777" w:rsidTr="009D640E">
        <w:trPr>
          <w:trHeight w:val="340"/>
        </w:trPr>
        <w:tc>
          <w:tcPr>
            <w:tcW w:w="970" w:type="dxa"/>
          </w:tcPr>
          <w:p w14:paraId="7E5BF455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28B95DC9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6A4FBA1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0FA1F40C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531C29F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7A834FC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1A9998E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118CCF7C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62008689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49362257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32C1E4E4" w14:textId="77777777" w:rsidTr="009D640E">
        <w:trPr>
          <w:trHeight w:val="340"/>
        </w:trPr>
        <w:tc>
          <w:tcPr>
            <w:tcW w:w="970" w:type="dxa"/>
          </w:tcPr>
          <w:p w14:paraId="57DD24D4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59DAB207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35ECAEA7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53F51D06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7D675FA5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01CD2F7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37A17DC8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49632DE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7CE61737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2215A0A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076886A8" w14:textId="77777777" w:rsidTr="009D640E">
        <w:trPr>
          <w:trHeight w:val="340"/>
        </w:trPr>
        <w:tc>
          <w:tcPr>
            <w:tcW w:w="970" w:type="dxa"/>
          </w:tcPr>
          <w:p w14:paraId="7370728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3BE71603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2B4450ED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76E153C9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D582EF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7B0FB28B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24416A65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7C9B6DB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71CE160B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0A30A64D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4C27C338" w14:textId="77777777" w:rsidTr="009D640E">
        <w:trPr>
          <w:trHeight w:val="340"/>
        </w:trPr>
        <w:tc>
          <w:tcPr>
            <w:tcW w:w="970" w:type="dxa"/>
          </w:tcPr>
          <w:p w14:paraId="5BCAFFA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15BF0F7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5DC17251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614B73B4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26A297E9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46AA7F1D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15DB6197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1C3BA078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3687E16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15DFF787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9D640E" w:rsidRPr="0094651D" w14:paraId="7D2603AD" w14:textId="77777777" w:rsidTr="009D640E">
        <w:trPr>
          <w:trHeight w:val="340"/>
        </w:trPr>
        <w:tc>
          <w:tcPr>
            <w:tcW w:w="970" w:type="dxa"/>
          </w:tcPr>
          <w:p w14:paraId="2D8CAC0F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08B18675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1D7FE32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4E3A7FA0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53EEDE6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4A39630D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1699C30A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23DC1DE4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4E7383B3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40905BFE" w14:textId="77777777" w:rsidR="009D640E" w:rsidRPr="0094651D" w:rsidRDefault="009D640E" w:rsidP="009D640E">
            <w:pPr>
              <w:jc w:val="center"/>
              <w:rPr>
                <w:b/>
              </w:rPr>
            </w:pPr>
          </w:p>
        </w:tc>
      </w:tr>
      <w:tr w:rsidR="003513F0" w:rsidRPr="0094651D" w14:paraId="4F45A528" w14:textId="77777777" w:rsidTr="009D640E">
        <w:trPr>
          <w:trHeight w:val="340"/>
        </w:trPr>
        <w:tc>
          <w:tcPr>
            <w:tcW w:w="970" w:type="dxa"/>
          </w:tcPr>
          <w:p w14:paraId="2A99684D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5A432A89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5DC3BE6E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14:paraId="396D7B0C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18" w:space="0" w:color="auto"/>
            </w:tcBorders>
          </w:tcPr>
          <w:p w14:paraId="38164337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left w:val="single" w:sz="18" w:space="0" w:color="auto"/>
            </w:tcBorders>
          </w:tcPr>
          <w:p w14:paraId="491D763D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0A4DD329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14:paraId="66AA8CEE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14:paraId="37ED79C7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2C658FAD" w14:textId="77777777" w:rsidR="003513F0" w:rsidRPr="0094651D" w:rsidRDefault="003513F0" w:rsidP="009D640E">
            <w:pPr>
              <w:jc w:val="center"/>
              <w:rPr>
                <w:b/>
              </w:rPr>
            </w:pPr>
          </w:p>
        </w:tc>
      </w:tr>
    </w:tbl>
    <w:p w14:paraId="15326C82" w14:textId="77777777" w:rsidR="003513F0" w:rsidRDefault="003513F0" w:rsidP="003513F0">
      <w:pPr>
        <w:rPr>
          <w:rFonts w:ascii="FreightText Pro Book" w:hAnsi="FreightText Pro Book"/>
          <w:bCs/>
          <w:sz w:val="18"/>
          <w:szCs w:val="18"/>
        </w:rPr>
      </w:pPr>
    </w:p>
    <w:p w14:paraId="30C578A1" w14:textId="77777777" w:rsidR="003513F0" w:rsidRDefault="003513F0" w:rsidP="003513F0">
      <w:pPr>
        <w:rPr>
          <w:rFonts w:ascii="FreightText Pro Book" w:hAnsi="FreightText Pro Book"/>
          <w:bCs/>
          <w:sz w:val="18"/>
          <w:szCs w:val="18"/>
        </w:rPr>
      </w:pPr>
    </w:p>
    <w:p w14:paraId="56AF69CE" w14:textId="3DD98D4A" w:rsidR="0094651D" w:rsidRPr="003513F0" w:rsidRDefault="003513F0" w:rsidP="003513F0">
      <w:pPr>
        <w:rPr>
          <w:rFonts w:ascii="FreightText Pro Book" w:hAnsi="FreightText Pro Book"/>
          <w:bCs/>
          <w:sz w:val="18"/>
          <w:szCs w:val="18"/>
        </w:rPr>
      </w:pPr>
      <w:r w:rsidRPr="003513F0">
        <w:rPr>
          <w:rFonts w:ascii="FreightText Pro Book" w:hAnsi="FreightText Pro Book"/>
          <w:bCs/>
          <w:sz w:val="18"/>
          <w:szCs w:val="18"/>
        </w:rPr>
        <w:t xml:space="preserve">Kimberly T. Powell. Level Up Genealogy </w:t>
      </w:r>
      <w:r w:rsidRPr="003513F0">
        <w:rPr>
          <w:rFonts w:ascii="FreightText Pro Book" w:hAnsi="FreightText Pro Book"/>
          <w:bCs/>
          <w:color w:val="000000" w:themeColor="text1"/>
          <w:sz w:val="18"/>
          <w:szCs w:val="18"/>
        </w:rPr>
        <w:t>(</w:t>
      </w:r>
      <w:hyperlink r:id="rId4" w:history="1">
        <w:r w:rsidRPr="003513F0">
          <w:rPr>
            <w:rStyle w:val="Hyperlink"/>
            <w:rFonts w:ascii="FreightText Pro Book" w:hAnsi="FreightText Pro Book"/>
            <w:bCs/>
            <w:color w:val="000000" w:themeColor="text1"/>
            <w:sz w:val="18"/>
            <w:szCs w:val="18"/>
          </w:rPr>
          <w:t>levelupgenealogy.com</w:t>
        </w:r>
      </w:hyperlink>
      <w:r w:rsidRPr="003513F0">
        <w:rPr>
          <w:rFonts w:ascii="FreightText Pro Book" w:hAnsi="FreightText Pro Book"/>
          <w:bCs/>
          <w:sz w:val="18"/>
          <w:szCs w:val="18"/>
        </w:rPr>
        <w:t>)</w:t>
      </w:r>
      <w:r>
        <w:rPr>
          <w:rFonts w:ascii="FreightText Pro Book" w:hAnsi="FreightText Pro Book"/>
          <w:bCs/>
          <w:sz w:val="18"/>
          <w:szCs w:val="18"/>
        </w:rPr>
        <w:t>.</w:t>
      </w:r>
    </w:p>
    <w:sectPr w:rsidR="0094651D" w:rsidRPr="003513F0" w:rsidSect="009D640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Text Pro Book">
    <w:panose1 w:val="02000603060000020004"/>
    <w:charset w:val="00"/>
    <w:family w:val="auto"/>
    <w:notTrueType/>
    <w:pitch w:val="variable"/>
    <w:sig w:usb0="A00000A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1D"/>
    <w:rsid w:val="00171181"/>
    <w:rsid w:val="00271E65"/>
    <w:rsid w:val="00343A89"/>
    <w:rsid w:val="003513F0"/>
    <w:rsid w:val="00457B0C"/>
    <w:rsid w:val="00480907"/>
    <w:rsid w:val="008E1D57"/>
    <w:rsid w:val="0094651D"/>
    <w:rsid w:val="009D187E"/>
    <w:rsid w:val="009D640E"/>
    <w:rsid w:val="00AA275F"/>
    <w:rsid w:val="00B00B16"/>
    <w:rsid w:val="00B1195B"/>
    <w:rsid w:val="00E3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1076"/>
  <w14:defaultImageDpi w14:val="32767"/>
  <w15:chartTrackingRefBased/>
  <w15:docId w15:val="{4297920D-71D6-5440-A9E4-AE5DE48C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E1D57"/>
    <w:rPr>
      <w:color w:val="FFFFFF" w:themeColor="background1"/>
      <w:u w:val="none"/>
    </w:rPr>
  </w:style>
  <w:style w:type="table" w:styleId="TableGrid">
    <w:name w:val="Table Grid"/>
    <w:basedOn w:val="TableNormal"/>
    <w:uiPriority w:val="39"/>
    <w:rsid w:val="0094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35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velupgenea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Powell</dc:creator>
  <cp:keywords/>
  <dc:description/>
  <cp:lastModifiedBy>Kimberly Powell</cp:lastModifiedBy>
  <cp:revision>2</cp:revision>
  <dcterms:created xsi:type="dcterms:W3CDTF">2023-11-10T18:16:00Z</dcterms:created>
  <dcterms:modified xsi:type="dcterms:W3CDTF">2023-11-10T18:16:00Z</dcterms:modified>
</cp:coreProperties>
</file>